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963D09" w:rsidRDefault="00963D09" w:rsidP="00963D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D09">
        <w:rPr>
          <w:rFonts w:ascii="Times New Roman" w:hAnsi="Times New Roman" w:cs="Times New Roman"/>
          <w:b/>
          <w:sz w:val="32"/>
          <w:szCs w:val="32"/>
        </w:rPr>
        <w:t xml:space="preserve">Összefoglaló a </w:t>
      </w:r>
      <w:r>
        <w:rPr>
          <w:rFonts w:ascii="Times New Roman" w:hAnsi="Times New Roman" w:cs="Times New Roman"/>
          <w:b/>
          <w:sz w:val="32"/>
          <w:szCs w:val="32"/>
        </w:rPr>
        <w:t xml:space="preserve">Földi </w:t>
      </w:r>
      <w:r w:rsidRPr="00963D09">
        <w:rPr>
          <w:rFonts w:ascii="Times New Roman" w:hAnsi="Times New Roman" w:cs="Times New Roman"/>
          <w:b/>
          <w:sz w:val="32"/>
          <w:szCs w:val="32"/>
        </w:rPr>
        <w:t>János Természettudományi Versenyről</w:t>
      </w:r>
      <w:r w:rsidR="00DA405A" w:rsidRPr="00963D0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3D09" w:rsidRPr="00963D09" w:rsidRDefault="00963D09" w:rsidP="00963D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D09" w:rsidRPr="00963D09" w:rsidRDefault="00963D09" w:rsidP="00963D0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3D09">
        <w:rPr>
          <w:rFonts w:ascii="Times New Roman" w:hAnsi="Times New Roman" w:cs="Times New Roman"/>
          <w:sz w:val="24"/>
          <w:szCs w:val="24"/>
        </w:rPr>
        <w:t xml:space="preserve">A hevesi Eötvös József Református Oktatási Központ </w:t>
      </w:r>
      <w:r w:rsidR="001A24B4" w:rsidRPr="00963D09">
        <w:rPr>
          <w:rFonts w:ascii="Times New Roman" w:hAnsi="Times New Roman" w:cs="Times New Roman"/>
          <w:sz w:val="24"/>
          <w:szCs w:val="24"/>
        </w:rPr>
        <w:t>2015.04.25</w:t>
      </w:r>
      <w:r w:rsidRPr="00963D09">
        <w:rPr>
          <w:rFonts w:ascii="Times New Roman" w:hAnsi="Times New Roman" w:cs="Times New Roman"/>
          <w:sz w:val="24"/>
          <w:szCs w:val="24"/>
        </w:rPr>
        <w:t>-én rendezte meg a megmérettetést</w:t>
      </w:r>
      <w:r w:rsidRPr="00963D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D09">
        <w:rPr>
          <w:rFonts w:ascii="Times New Roman" w:hAnsi="Times New Roman" w:cs="Times New Roman"/>
          <w:sz w:val="24"/>
          <w:szCs w:val="24"/>
        </w:rPr>
        <w:t xml:space="preserve">A verseny döntőjét 4 levelezős forduló előzte meg, amelyre 9 iskola 27 tanulója nevezett be. </w:t>
      </w:r>
    </w:p>
    <w:p w:rsidR="00A02B71" w:rsidRDefault="00963D09" w:rsidP="00963D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3D09">
        <w:rPr>
          <w:rFonts w:ascii="Times New Roman" w:hAnsi="Times New Roman" w:cs="Times New Roman"/>
          <w:sz w:val="24"/>
          <w:szCs w:val="24"/>
        </w:rPr>
        <w:t xml:space="preserve">Az összesen 16 feladat javítása során </w:t>
      </w:r>
      <w:r>
        <w:rPr>
          <w:rFonts w:ascii="Times New Roman" w:hAnsi="Times New Roman" w:cs="Times New Roman"/>
          <w:sz w:val="24"/>
          <w:szCs w:val="24"/>
        </w:rPr>
        <w:t xml:space="preserve">sok </w:t>
      </w:r>
      <w:r w:rsidRPr="00963D09">
        <w:rPr>
          <w:rFonts w:ascii="Times New Roman" w:hAnsi="Times New Roman" w:cs="Times New Roman"/>
          <w:sz w:val="24"/>
          <w:szCs w:val="24"/>
        </w:rPr>
        <w:t>igényes</w:t>
      </w:r>
      <w:r>
        <w:rPr>
          <w:rFonts w:ascii="Times New Roman" w:hAnsi="Times New Roman" w:cs="Times New Roman"/>
          <w:sz w:val="24"/>
          <w:szCs w:val="24"/>
        </w:rPr>
        <w:t>en kidolgozott, ügyes megoldás</w:t>
      </w:r>
      <w:r w:rsidR="00A02B71">
        <w:rPr>
          <w:rFonts w:ascii="Times New Roman" w:hAnsi="Times New Roman" w:cs="Times New Roman"/>
          <w:sz w:val="24"/>
          <w:szCs w:val="24"/>
        </w:rPr>
        <w:t xml:space="preserve"> született a levelezős fordulók során</w:t>
      </w:r>
      <w:r w:rsidRPr="00963D09">
        <w:rPr>
          <w:rFonts w:ascii="Times New Roman" w:hAnsi="Times New Roman" w:cs="Times New Roman"/>
          <w:sz w:val="24"/>
          <w:szCs w:val="24"/>
        </w:rPr>
        <w:t xml:space="preserve">. Az otthon elvégzett kísérletek, mérések élménye érezhető volt az elküldött képek alapján. A versenyben folyamatosan résztvevő gyerekek között nagyon szoros verseny alakult ki. </w:t>
      </w:r>
    </w:p>
    <w:p w:rsidR="00963D09" w:rsidRPr="00963D09" w:rsidRDefault="00963D09" w:rsidP="00963D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3D09">
        <w:rPr>
          <w:rFonts w:ascii="Times New Roman" w:hAnsi="Times New Roman" w:cs="Times New Roman"/>
          <w:sz w:val="24"/>
          <w:szCs w:val="24"/>
        </w:rPr>
        <w:t>A beküldött megoldások alapján a 3 korcsoportból ös</w:t>
      </w:r>
      <w:r w:rsidR="00A02B71">
        <w:rPr>
          <w:rFonts w:ascii="Times New Roman" w:hAnsi="Times New Roman" w:cs="Times New Roman"/>
          <w:sz w:val="24"/>
          <w:szCs w:val="24"/>
        </w:rPr>
        <w:t>szesen 13-an jutottak a döntőbe,</w:t>
      </w:r>
      <w:r w:rsidRPr="00963D09">
        <w:rPr>
          <w:rFonts w:ascii="Times New Roman" w:hAnsi="Times New Roman" w:cs="Times New Roman"/>
          <w:sz w:val="24"/>
          <w:szCs w:val="24"/>
        </w:rPr>
        <w:t xml:space="preserve"> ahol</w:t>
      </w:r>
      <w:r w:rsidR="00A02B71">
        <w:rPr>
          <w:rFonts w:ascii="Times New Roman" w:hAnsi="Times New Roman" w:cs="Times New Roman"/>
          <w:sz w:val="24"/>
          <w:szCs w:val="24"/>
        </w:rPr>
        <w:t xml:space="preserve"> nagyon jól felkészült diákok</w:t>
      </w:r>
      <w:r w:rsidRPr="00963D09">
        <w:rPr>
          <w:rFonts w:ascii="Times New Roman" w:hAnsi="Times New Roman" w:cs="Times New Roman"/>
          <w:sz w:val="24"/>
          <w:szCs w:val="24"/>
        </w:rPr>
        <w:t xml:space="preserve"> vettek részt, a végső eredmény nagyon kis pont különbségeket mutatott.  </w:t>
      </w:r>
    </w:p>
    <w:p w:rsidR="00963D09" w:rsidRPr="00963D09" w:rsidRDefault="00963D09" w:rsidP="00963D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6419" w:rsidRDefault="00C36419" w:rsidP="00DA405A">
      <w:pPr>
        <w:rPr>
          <w:b/>
          <w:sz w:val="24"/>
          <w:szCs w:val="24"/>
        </w:rPr>
      </w:pP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 w:rsidR="00A02B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67"/>
        <w:gridCol w:w="2193"/>
        <w:gridCol w:w="2180"/>
        <w:gridCol w:w="2180"/>
      </w:tblGrid>
      <w:tr w:rsidR="00A86911" w:rsidRPr="00A346C6" w:rsidTr="00A02B71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02B71" w:rsidRDefault="00A346C6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A verseny kategóriája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02B71" w:rsidRDefault="00A346C6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I. helyezett tanuló neve, osztálya, iskolája, felkészítő tanára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02B71" w:rsidRDefault="00A346C6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02B71" w:rsidRDefault="00A346C6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02B71" w:rsidRDefault="00A346C6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Külön díjat nyert tanuló neve, osztálya, iskolája, felkészítő tanára</w:t>
            </w:r>
          </w:p>
        </w:tc>
      </w:tr>
      <w:tr w:rsidR="00A86911" w:rsidRPr="00A346C6" w:rsidTr="00A02B71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20BA" w:rsidRPr="00A02B71" w:rsidRDefault="000320BA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általános iskola</w:t>
            </w:r>
          </w:p>
          <w:p w:rsidR="000320BA" w:rsidRPr="00A02B71" w:rsidRDefault="000320BA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3.-4. osztály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20BA" w:rsidRPr="000320BA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320BA">
              <w:rPr>
                <w:rFonts w:ascii="Calibri" w:eastAsia="Times New Roman" w:hAnsi="Calibri" w:cs="Times New Roman"/>
                <w:color w:val="000000"/>
              </w:rPr>
              <w:t>Danó</w:t>
            </w:r>
            <w:proofErr w:type="spellEnd"/>
            <w:r w:rsidRPr="000320BA">
              <w:rPr>
                <w:rFonts w:ascii="Calibri" w:eastAsia="Times New Roman" w:hAnsi="Calibri" w:cs="Times New Roman"/>
                <w:color w:val="000000"/>
              </w:rPr>
              <w:t xml:space="preserve"> Melinda </w:t>
            </w: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</w:p>
          <w:p w:rsidR="00A02B71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0BA">
              <w:rPr>
                <w:rFonts w:ascii="Calibri" w:eastAsia="Times New Roman" w:hAnsi="Calibri" w:cs="Times New Roman"/>
                <w:color w:val="000000"/>
              </w:rPr>
              <w:t>Tiszaújváros,</w:t>
            </w:r>
          </w:p>
          <w:p w:rsidR="00A02B71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0BA">
              <w:rPr>
                <w:rFonts w:ascii="Calibri" w:eastAsia="Times New Roman" w:hAnsi="Calibri" w:cs="Times New Roman"/>
                <w:color w:val="000000"/>
              </w:rPr>
              <w:t>Kazinczy F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A02B71">
              <w:rPr>
                <w:rFonts w:ascii="Calibri" w:eastAsia="Times New Roman" w:hAnsi="Calibri" w:cs="Times New Roman"/>
                <w:color w:val="000000"/>
              </w:rPr>
              <w:t>Ref</w:t>
            </w:r>
            <w:r w:rsidRPr="000320BA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spellEnd"/>
          </w:p>
          <w:p w:rsidR="00A02B71" w:rsidRDefault="00A02B71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Ált</w:t>
            </w:r>
            <w:r w:rsidR="000320BA" w:rsidRPr="000320BA">
              <w:rPr>
                <w:rFonts w:ascii="Calibri" w:eastAsia="Times New Roman" w:hAnsi="Calibri" w:cs="Times New Roman"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0320BA" w:rsidRPr="000320BA">
              <w:rPr>
                <w:rFonts w:ascii="Calibri" w:eastAsia="Times New Roman" w:hAnsi="Calibri" w:cs="Times New Roman"/>
                <w:color w:val="000000"/>
              </w:rPr>
              <w:t>Iskola</w:t>
            </w:r>
            <w:proofErr w:type="gramEnd"/>
            <w:r w:rsidR="000320BA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</w:p>
          <w:p w:rsidR="000320BA" w:rsidRPr="00A346C6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Papp Zsuzsanna, Dózsa Gyuláné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Kosina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Réka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Tiszaújváros, </w:t>
            </w:r>
          </w:p>
          <w:p w:rsidR="000320BA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>Kazinczy Ferenc Ref. Ált. Isk.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911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Csorba István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Hajdúböszörmény, Baltazár Rezső Ref. Ált. Isk.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0BA" w:rsidRPr="00A346C6" w:rsidRDefault="00A02B71" w:rsidP="00032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86911" w:rsidRPr="00A346C6" w:rsidTr="00A02B71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20BA" w:rsidRPr="00A02B71" w:rsidRDefault="000320BA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általános iskola 5-6 osztály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Berde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Márton 6.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o., Püspökladány, </w:t>
            </w:r>
          </w:p>
          <w:p w:rsidR="000320BA" w:rsidRPr="00A346C6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Erőss Lajos Ref. Ált. Isk.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Tajti Péter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. o </w:t>
            </w:r>
          </w:p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Heves, </w:t>
            </w:r>
          </w:p>
          <w:p w:rsidR="000320BA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>Újtelepi Kat. Ált. Isk.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Lajer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Bettina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Heves,</w:t>
            </w:r>
          </w:p>
          <w:p w:rsidR="000320BA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 Újtelepi Kat. Ált. Isk.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0BA" w:rsidRPr="00A346C6" w:rsidRDefault="00A02B71" w:rsidP="00032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A86911" w:rsidRPr="00A346C6" w:rsidTr="00A02B71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20BA" w:rsidRPr="00A02B71" w:rsidRDefault="000320BA" w:rsidP="00A02B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02B71">
              <w:rPr>
                <w:rFonts w:ascii="Calibri" w:eastAsia="Times New Roman" w:hAnsi="Calibri" w:cs="Times New Roman"/>
                <w:b/>
                <w:color w:val="000000"/>
              </w:rPr>
              <w:t>általános és középiskola 7-8. osztály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0BA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Andorfi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István 8. o.</w:t>
            </w:r>
          </w:p>
          <w:p w:rsidR="000320BA" w:rsidRPr="00A346C6" w:rsidRDefault="000320B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Eötvös József ROK, Veres Erzsébet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Lukács Emma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o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 Heves,</w:t>
            </w:r>
          </w:p>
          <w:p w:rsidR="000320BA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 Újtelepi Kat. Ált. Isk.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2B71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>Lénárt Martin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>.</w:t>
            </w:r>
            <w:r w:rsidR="00A02B7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 </w:t>
            </w:r>
            <w:r w:rsidRPr="0032319A">
              <w:rPr>
                <w:rFonts w:ascii="Calibri" w:eastAsia="Times New Roman" w:hAnsi="Calibri" w:cs="Times New Roman"/>
                <w:color w:val="000000"/>
              </w:rPr>
              <w:t xml:space="preserve">Heves, </w:t>
            </w:r>
          </w:p>
          <w:p w:rsidR="000320BA" w:rsidRPr="00A346C6" w:rsidRDefault="0032319A" w:rsidP="00323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319A">
              <w:rPr>
                <w:rFonts w:ascii="Calibri" w:eastAsia="Times New Roman" w:hAnsi="Calibri" w:cs="Times New Roman"/>
                <w:color w:val="000000"/>
              </w:rPr>
              <w:t>Eötvös J. Ref. Okt. Központ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20BA" w:rsidRPr="00A346C6" w:rsidRDefault="00A02B71" w:rsidP="00032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1A24B4" w:rsidRDefault="001A24B4"/>
    <w:p w:rsidR="001A24B4" w:rsidRDefault="001A24B4"/>
    <w:p w:rsidR="00C36419" w:rsidRPr="00F26E95" w:rsidRDefault="00C36419" w:rsidP="00DA405A">
      <w:pPr>
        <w:rPr>
          <w:b/>
          <w:sz w:val="24"/>
          <w:szCs w:val="24"/>
        </w:rPr>
      </w:pPr>
    </w:p>
    <w:p w:rsidR="00AF3AEB" w:rsidRDefault="00AF3AEB" w:rsidP="00DA405A">
      <w:pPr>
        <w:spacing w:after="0" w:line="360" w:lineRule="auto"/>
        <w:rPr>
          <w:b/>
          <w:sz w:val="24"/>
          <w:szCs w:val="24"/>
        </w:rPr>
      </w:pPr>
    </w:p>
    <w:p w:rsidR="00AF3AEB" w:rsidRDefault="00AF3AEB" w:rsidP="00DA405A">
      <w:pPr>
        <w:spacing w:after="0" w:line="360" w:lineRule="auto"/>
        <w:rPr>
          <w:b/>
          <w:sz w:val="24"/>
          <w:szCs w:val="24"/>
        </w:rPr>
      </w:pPr>
    </w:p>
    <w:p w:rsidR="00DA405A" w:rsidRPr="00B623BE" w:rsidRDefault="00DA405A" w:rsidP="00DA405A">
      <w:pPr>
        <w:spacing w:after="0" w:line="360" w:lineRule="auto"/>
        <w:rPr>
          <w:sz w:val="24"/>
          <w:szCs w:val="24"/>
        </w:rPr>
      </w:pPr>
    </w:p>
    <w:sectPr w:rsidR="00DA405A" w:rsidRPr="00B623BE" w:rsidSect="00DA405A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62" w:rsidRDefault="002D5C62" w:rsidP="007C5DD3">
      <w:pPr>
        <w:spacing w:after="0" w:line="240" w:lineRule="auto"/>
      </w:pPr>
      <w:r>
        <w:separator/>
      </w:r>
    </w:p>
  </w:endnote>
  <w:endnote w:type="continuationSeparator" w:id="0">
    <w:p w:rsidR="002D5C62" w:rsidRDefault="002D5C62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AF4984">
        <w:pPr>
          <w:pStyle w:val="llb"/>
          <w:jc w:val="center"/>
        </w:pPr>
        <w:r>
          <w:fldChar w:fldCharType="begin"/>
        </w:r>
        <w:r w:rsidR="004D45B2">
          <w:instrText xml:space="preserve"> PAGE   \* MERGEFORMAT </w:instrText>
        </w:r>
        <w:r>
          <w:fldChar w:fldCharType="separate"/>
        </w:r>
        <w:r w:rsidR="00A02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62" w:rsidRDefault="002D5C62" w:rsidP="007C5DD3">
      <w:pPr>
        <w:spacing w:after="0" w:line="240" w:lineRule="auto"/>
      </w:pPr>
      <w:r>
        <w:separator/>
      </w:r>
    </w:p>
  </w:footnote>
  <w:footnote w:type="continuationSeparator" w:id="0">
    <w:p w:rsidR="002D5C62" w:rsidRDefault="002D5C62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405A"/>
    <w:rsid w:val="000320BA"/>
    <w:rsid w:val="0011135C"/>
    <w:rsid w:val="001A24B4"/>
    <w:rsid w:val="001C22F8"/>
    <w:rsid w:val="001D5F94"/>
    <w:rsid w:val="001F5E9C"/>
    <w:rsid w:val="002D5C62"/>
    <w:rsid w:val="003106F1"/>
    <w:rsid w:val="0032319A"/>
    <w:rsid w:val="00331960"/>
    <w:rsid w:val="003B4C45"/>
    <w:rsid w:val="004D45B2"/>
    <w:rsid w:val="0055275A"/>
    <w:rsid w:val="0064655E"/>
    <w:rsid w:val="006F73E9"/>
    <w:rsid w:val="007C5DD3"/>
    <w:rsid w:val="00963D09"/>
    <w:rsid w:val="00A02B71"/>
    <w:rsid w:val="00A13E1C"/>
    <w:rsid w:val="00A346C6"/>
    <w:rsid w:val="00A86911"/>
    <w:rsid w:val="00AC5C45"/>
    <w:rsid w:val="00AF3AEB"/>
    <w:rsid w:val="00AF4984"/>
    <w:rsid w:val="00B623BE"/>
    <w:rsid w:val="00BB63B9"/>
    <w:rsid w:val="00C36419"/>
    <w:rsid w:val="00CA52C4"/>
    <w:rsid w:val="00D761A1"/>
    <w:rsid w:val="00DA405A"/>
    <w:rsid w:val="00F84FEC"/>
    <w:rsid w:val="00FF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C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60367-F0A7-419C-A575-F9BBAF25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4</cp:revision>
  <dcterms:created xsi:type="dcterms:W3CDTF">2015-06-01T11:54:00Z</dcterms:created>
  <dcterms:modified xsi:type="dcterms:W3CDTF">2015-06-08T06:29:00Z</dcterms:modified>
</cp:coreProperties>
</file>